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40" w:rsidRDefault="00821840" w:rsidP="00C71E00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821840" w:rsidRDefault="00821840" w:rsidP="00C71E00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821840" w:rsidRDefault="00821840" w:rsidP="00C71E00">
      <w:pPr>
        <w:tabs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</w:p>
    <w:p w:rsidR="00936375" w:rsidRDefault="005F345C" w:rsidP="00821840">
      <w:pPr>
        <w:tabs>
          <w:tab w:val="left" w:pos="142"/>
          <w:tab w:val="left" w:pos="3220"/>
        </w:tabs>
        <w:jc w:val="center"/>
        <w:rPr>
          <w:rFonts w:ascii="Arial" w:hAnsi="Arial" w:cs="Arial"/>
          <w:b/>
          <w:sz w:val="24"/>
          <w:szCs w:val="44"/>
          <w:u w:val="single"/>
        </w:rPr>
      </w:pPr>
      <w:r>
        <w:rPr>
          <w:rFonts w:ascii="Arial" w:hAnsi="Arial" w:cs="Arial"/>
          <w:b/>
          <w:sz w:val="24"/>
          <w:szCs w:val="44"/>
          <w:u w:val="single"/>
        </w:rPr>
        <w:t>PRESENTACIÓN DE VOCALES</w:t>
      </w:r>
    </w:p>
    <w:p w:rsidR="00576332" w:rsidRPr="00AC3173" w:rsidRDefault="00576332" w:rsidP="00576332">
      <w:pPr>
        <w:pStyle w:val="Prrafodelista"/>
        <w:ind w:left="0"/>
        <w:jc w:val="both"/>
        <w:rPr>
          <w:rFonts w:ascii="Arial" w:hAnsi="Arial" w:cs="Arial"/>
          <w:b/>
          <w:szCs w:val="44"/>
        </w:rPr>
      </w:pPr>
      <w:r w:rsidRPr="00AC3173">
        <w:rPr>
          <w:rFonts w:ascii="Arial" w:hAnsi="Arial" w:cs="Arial"/>
          <w:b/>
          <w:szCs w:val="44"/>
        </w:rPr>
        <w:t xml:space="preserve">Objetivo: Presentación de las Vocales </w:t>
      </w:r>
    </w:p>
    <w:p w:rsidR="00936375" w:rsidRPr="00AC3173" w:rsidRDefault="000F20CF" w:rsidP="005763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4"/>
          <w:szCs w:val="16"/>
        </w:rPr>
      </w:pPr>
      <w:r w:rsidRPr="00AC3173">
        <w:rPr>
          <w:rFonts w:ascii="Arial" w:hAnsi="Arial" w:cs="Arial"/>
          <w:szCs w:val="24"/>
        </w:rPr>
        <w:t>Activid</w:t>
      </w:r>
      <w:r w:rsidR="00FC72E9" w:rsidRPr="00AC3173">
        <w:rPr>
          <w:rFonts w:ascii="Arial" w:hAnsi="Arial" w:cs="Arial"/>
          <w:szCs w:val="24"/>
        </w:rPr>
        <w:t>ad:</w:t>
      </w:r>
      <w:r w:rsidR="005F345C" w:rsidRPr="00AC3173">
        <w:rPr>
          <w:rFonts w:ascii="Arial" w:hAnsi="Arial" w:cs="Arial"/>
          <w:szCs w:val="24"/>
        </w:rPr>
        <w:t xml:space="preserve"> </w:t>
      </w:r>
      <w:r w:rsidR="00821840">
        <w:rPr>
          <w:rFonts w:ascii="Arial" w:hAnsi="Arial" w:cs="Arial"/>
          <w:szCs w:val="24"/>
        </w:rPr>
        <w:t xml:space="preserve">colorear las vocales según indicaciones, A: rojo, E: azul, I: verde, O: Amarillo, U: café </w:t>
      </w:r>
    </w:p>
    <w:p w:rsidR="000A59ED" w:rsidRDefault="00821840" w:rsidP="006535A0">
      <w:pPr>
        <w:tabs>
          <w:tab w:val="left" w:pos="3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AFFD3BD" wp14:editId="736AFA89">
            <wp:simplePos x="0" y="0"/>
            <wp:positionH relativeFrom="column">
              <wp:posOffset>403860</wp:posOffset>
            </wp:positionH>
            <wp:positionV relativeFrom="paragraph">
              <wp:posOffset>20955</wp:posOffset>
            </wp:positionV>
            <wp:extent cx="6920865" cy="3794760"/>
            <wp:effectExtent l="0" t="0" r="0" b="0"/>
            <wp:wrapThrough wrapText="bothSides">
              <wp:wrapPolygon edited="0">
                <wp:start x="0" y="0"/>
                <wp:lineTo x="0" y="21470"/>
                <wp:lineTo x="21523" y="21470"/>
                <wp:lineTo x="2152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_Grafo_LetraB-3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4" t="21677" r="6678" b="10188"/>
                    <a:stretch/>
                  </pic:blipFill>
                  <pic:spPr bwMode="auto">
                    <a:xfrm>
                      <a:off x="0" y="0"/>
                      <a:ext cx="6920865" cy="379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BC" w:rsidRDefault="000A59ED" w:rsidP="005F345C">
      <w:pPr>
        <w:tabs>
          <w:tab w:val="left" w:pos="3352"/>
          <w:tab w:val="left" w:pos="8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3BBC" w:rsidRDefault="000F3BBC" w:rsidP="005F345C">
      <w:pPr>
        <w:tabs>
          <w:tab w:val="left" w:pos="3352"/>
          <w:tab w:val="left" w:pos="8268"/>
        </w:tabs>
        <w:rPr>
          <w:rFonts w:ascii="Arial" w:hAnsi="Arial" w:cs="Arial"/>
          <w:sz w:val="24"/>
          <w:szCs w:val="24"/>
        </w:rPr>
      </w:pPr>
    </w:p>
    <w:p w:rsidR="009E7769" w:rsidRDefault="005F345C" w:rsidP="005F345C">
      <w:pPr>
        <w:tabs>
          <w:tab w:val="left" w:pos="3352"/>
          <w:tab w:val="left" w:pos="8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E7769" w:rsidRDefault="009E7769" w:rsidP="006535A0">
      <w:pPr>
        <w:tabs>
          <w:tab w:val="left" w:pos="3220"/>
        </w:tabs>
        <w:rPr>
          <w:rFonts w:ascii="Arial" w:hAnsi="Arial" w:cs="Arial"/>
          <w:sz w:val="24"/>
          <w:szCs w:val="24"/>
        </w:rPr>
      </w:pPr>
    </w:p>
    <w:p w:rsidR="005F345C" w:rsidRPr="00AC3173" w:rsidRDefault="005F345C" w:rsidP="00AC3173">
      <w:pPr>
        <w:tabs>
          <w:tab w:val="left" w:pos="322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936375" w:rsidRPr="001A51BE" w:rsidRDefault="000F20CF" w:rsidP="000A59ED">
      <w:pPr>
        <w:tabs>
          <w:tab w:val="left" w:pos="3220"/>
        </w:tabs>
        <w:rPr>
          <w:sz w:val="72"/>
          <w:szCs w:val="72"/>
        </w:rPr>
      </w:pPr>
      <w:r>
        <w:rPr>
          <w:sz w:val="72"/>
          <w:szCs w:val="72"/>
        </w:rPr>
        <w:tab/>
      </w:r>
      <w:bookmarkStart w:id="0" w:name="_GoBack"/>
      <w:bookmarkEnd w:id="0"/>
    </w:p>
    <w:sectPr w:rsidR="00936375" w:rsidRPr="001A51BE" w:rsidSect="00821840">
      <w:headerReference w:type="default" r:id="rId8"/>
      <w:pgSz w:w="16838" w:h="11906" w:orient="landscape"/>
      <w:pgMar w:top="1701" w:right="1417" w:bottom="1133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3F" w:rsidRDefault="0051713F" w:rsidP="00E67E7A">
      <w:pPr>
        <w:spacing w:after="0" w:line="240" w:lineRule="auto"/>
      </w:pPr>
      <w:r>
        <w:separator/>
      </w:r>
    </w:p>
  </w:endnote>
  <w:endnote w:type="continuationSeparator" w:id="0">
    <w:p w:rsidR="0051713F" w:rsidRDefault="0051713F" w:rsidP="00E6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3F" w:rsidRDefault="0051713F" w:rsidP="00E67E7A">
      <w:pPr>
        <w:spacing w:after="0" w:line="240" w:lineRule="auto"/>
      </w:pPr>
      <w:r>
        <w:separator/>
      </w:r>
    </w:p>
  </w:footnote>
  <w:footnote w:type="continuationSeparator" w:id="0">
    <w:p w:rsidR="0051713F" w:rsidRDefault="0051713F" w:rsidP="00E6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7A" w:rsidRDefault="00D21280" w:rsidP="00D21280">
    <w:pPr>
      <w:pStyle w:val="Encabezado"/>
      <w:tabs>
        <w:tab w:val="clear" w:pos="4252"/>
        <w:tab w:val="clear" w:pos="8504"/>
        <w:tab w:val="left" w:pos="5080"/>
      </w:tabs>
    </w:pPr>
    <w:r>
      <w:t xml:space="preserve">              </w:t>
    </w:r>
    <w:r w:rsidR="00576332">
      <w:t>Guía Comunicación Integral, Pre-Kínder</w:t>
    </w:r>
    <w:r w:rsidR="00AC3173">
      <w:t>.</w:t>
    </w:r>
  </w:p>
  <w:p w:rsidR="00E67E7A" w:rsidRDefault="0077211C">
    <w:pPr>
      <w:pStyle w:val="Encabezado"/>
    </w:pPr>
    <w:r w:rsidRPr="0077211C">
      <w:rPr>
        <w:noProof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-470242</wp:posOffset>
          </wp:positionH>
          <wp:positionV relativeFrom="paragraph">
            <wp:posOffset>-395312</wp:posOffset>
          </wp:positionV>
          <wp:extent cx="1596830" cy="253219"/>
          <wp:effectExtent l="19050" t="0" r="1905" b="0"/>
          <wp:wrapSquare wrapText="bothSides"/>
          <wp:docPr id="18" name="Imagen 1" descr="Bienvenidos a Nuestro Colegio">
            <a:hlinkClick xmlns:a="http://schemas.openxmlformats.org/drawingml/2006/main" r:id="rId1" tgtFrame="_self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venidos a Nuestro Colegio">
                    <a:hlinkClick r:id="rId1" tgtFrame="_self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29008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page" w:horzAnchor="margin" w:tblpXSpec="center" w:tblpY="1153"/>
      <w:tblW w:w="9809" w:type="dxa"/>
      <w:tblLook w:val="04A0" w:firstRow="1" w:lastRow="0" w:firstColumn="1" w:lastColumn="0" w:noHBand="0" w:noVBand="1"/>
    </w:tblPr>
    <w:tblGrid>
      <w:gridCol w:w="4898"/>
      <w:gridCol w:w="4911"/>
    </w:tblGrid>
    <w:tr w:rsidR="007A4EDC" w:rsidRPr="00B34858" w:rsidTr="00D21280">
      <w:trPr>
        <w:trHeight w:val="393"/>
      </w:trPr>
      <w:tc>
        <w:tcPr>
          <w:tcW w:w="9809" w:type="dxa"/>
          <w:gridSpan w:val="2"/>
        </w:tcPr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</w:p>
        <w:p w:rsidR="007A4EDC" w:rsidRPr="00B34858" w:rsidRDefault="00AC3173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81915</wp:posOffset>
                    </wp:positionH>
                    <wp:positionV relativeFrom="paragraph">
                      <wp:posOffset>72390</wp:posOffset>
                    </wp:positionV>
                    <wp:extent cx="285750" cy="311150"/>
                    <wp:effectExtent l="5715" t="5715" r="13335" b="6985"/>
                    <wp:wrapNone/>
                    <wp:docPr id="6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" cy="31115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87460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1" o:spid="_x0000_s1026" type="#_x0000_t96" style="position:absolute;margin-left:6.45pt;margin-top:5.7pt;width:22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Nombre:</w:t>
          </w:r>
        </w:p>
      </w:tc>
    </w:tr>
    <w:tr w:rsidR="007A4EDC" w:rsidRPr="00B34858" w:rsidTr="00D21280">
      <w:trPr>
        <w:trHeight w:val="128"/>
      </w:trPr>
      <w:tc>
        <w:tcPr>
          <w:tcW w:w="4898" w:type="dxa"/>
        </w:tcPr>
        <w:p w:rsidR="007A4EDC" w:rsidRPr="00B34858" w:rsidRDefault="00AC3173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81915</wp:posOffset>
                    </wp:positionH>
                    <wp:positionV relativeFrom="paragraph">
                      <wp:posOffset>25400</wp:posOffset>
                    </wp:positionV>
                    <wp:extent cx="285750" cy="285750"/>
                    <wp:effectExtent l="5715" t="6350" r="13335" b="1270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F04420F" id="Rectangle 2" o:spid="_x0000_s1026" style="position:absolute;margin-left:6.45pt;margin-top:2pt;width:22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Curso: </w:t>
          </w:r>
        </w:p>
      </w:tc>
      <w:tc>
        <w:tcPr>
          <w:tcW w:w="4910" w:type="dxa"/>
        </w:tcPr>
        <w:p w:rsidR="007A4EDC" w:rsidRPr="00B34858" w:rsidRDefault="00AC3173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105410</wp:posOffset>
                    </wp:positionH>
                    <wp:positionV relativeFrom="paragraph">
                      <wp:posOffset>635</wp:posOffset>
                    </wp:positionV>
                    <wp:extent cx="333375" cy="323850"/>
                    <wp:effectExtent l="19685" t="19685" r="1841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" cy="3238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7867B8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" o:spid="_x0000_s1026" type="#_x0000_t5" style="position:absolute;margin-left:8.3pt;margin-top:.05pt;width:2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"/>
                </w:pict>
              </mc:Fallback>
            </mc:AlternateContent>
          </w:r>
        </w:p>
        <w:p w:rsidR="007A4EDC" w:rsidRPr="00B34858" w:rsidRDefault="007A4EDC" w:rsidP="00E17AFB">
          <w:pPr>
            <w:pStyle w:val="Encabezado"/>
            <w:tabs>
              <w:tab w:val="clear" w:pos="4252"/>
              <w:tab w:val="clear" w:pos="8504"/>
              <w:tab w:val="left" w:pos="4143"/>
            </w:tabs>
            <w:rPr>
              <w:rFonts w:ascii="Arial" w:hAnsi="Arial" w:cs="Arial"/>
              <w:sz w:val="24"/>
              <w:szCs w:val="24"/>
            </w:rPr>
          </w:pPr>
          <w:r w:rsidRPr="00B34858">
            <w:rPr>
              <w:rFonts w:ascii="Arial" w:hAnsi="Arial" w:cs="Arial"/>
              <w:sz w:val="24"/>
              <w:szCs w:val="24"/>
            </w:rPr>
            <w:t xml:space="preserve">               Fecha: </w:t>
          </w:r>
          <w:r w:rsidR="00C71E00">
            <w:rPr>
              <w:rFonts w:ascii="Arial" w:hAnsi="Arial" w:cs="Arial"/>
              <w:sz w:val="24"/>
              <w:szCs w:val="24"/>
            </w:rPr>
            <w:t>23 de marzo 2020</w:t>
          </w:r>
        </w:p>
      </w:tc>
    </w:tr>
  </w:tbl>
  <w:p w:rsidR="00E67E7A" w:rsidRDefault="00E67E7A">
    <w:pPr>
      <w:pStyle w:val="Encabezado"/>
    </w:pPr>
  </w:p>
  <w:p w:rsidR="00E67E7A" w:rsidRDefault="00E67E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6CC"/>
    <w:multiLevelType w:val="hybridMultilevel"/>
    <w:tmpl w:val="AEEAFDB6"/>
    <w:lvl w:ilvl="0" w:tplc="0F98B8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2728"/>
    <w:multiLevelType w:val="hybridMultilevel"/>
    <w:tmpl w:val="A97C6D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52"/>
    <w:rsid w:val="00050AF5"/>
    <w:rsid w:val="000A59ED"/>
    <w:rsid w:val="000E056A"/>
    <w:rsid w:val="000F141D"/>
    <w:rsid w:val="000F20CF"/>
    <w:rsid w:val="000F3BBC"/>
    <w:rsid w:val="00152E70"/>
    <w:rsid w:val="001A51BE"/>
    <w:rsid w:val="00223EA9"/>
    <w:rsid w:val="002A33D6"/>
    <w:rsid w:val="003118D3"/>
    <w:rsid w:val="00386319"/>
    <w:rsid w:val="004907B9"/>
    <w:rsid w:val="004B01F9"/>
    <w:rsid w:val="004B567E"/>
    <w:rsid w:val="004C4159"/>
    <w:rsid w:val="0051713F"/>
    <w:rsid w:val="0055381B"/>
    <w:rsid w:val="005612D6"/>
    <w:rsid w:val="00576332"/>
    <w:rsid w:val="005849FB"/>
    <w:rsid w:val="005A1E21"/>
    <w:rsid w:val="005A60EE"/>
    <w:rsid w:val="005F345C"/>
    <w:rsid w:val="0061720F"/>
    <w:rsid w:val="00642C0D"/>
    <w:rsid w:val="006535A0"/>
    <w:rsid w:val="00673840"/>
    <w:rsid w:val="006A2B4E"/>
    <w:rsid w:val="0077211C"/>
    <w:rsid w:val="007A4EDC"/>
    <w:rsid w:val="00811055"/>
    <w:rsid w:val="008150CC"/>
    <w:rsid w:val="00821840"/>
    <w:rsid w:val="008433BB"/>
    <w:rsid w:val="00857357"/>
    <w:rsid w:val="008F7D5E"/>
    <w:rsid w:val="009147AA"/>
    <w:rsid w:val="00936375"/>
    <w:rsid w:val="009E7769"/>
    <w:rsid w:val="00A02012"/>
    <w:rsid w:val="00AC3173"/>
    <w:rsid w:val="00AD601C"/>
    <w:rsid w:val="00B83D1D"/>
    <w:rsid w:val="00C71E00"/>
    <w:rsid w:val="00C85BCD"/>
    <w:rsid w:val="00C9033C"/>
    <w:rsid w:val="00CC28B8"/>
    <w:rsid w:val="00D15C6D"/>
    <w:rsid w:val="00D21280"/>
    <w:rsid w:val="00DA04B6"/>
    <w:rsid w:val="00DC293A"/>
    <w:rsid w:val="00E67E7A"/>
    <w:rsid w:val="00E75B9D"/>
    <w:rsid w:val="00EE3488"/>
    <w:rsid w:val="00F26FA3"/>
    <w:rsid w:val="00F46752"/>
    <w:rsid w:val="00FA01D5"/>
    <w:rsid w:val="00FC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CF7F"/>
  <w15:docId w15:val="{FBFC94F9-7D6E-4042-AAB3-098DB44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752"/>
  </w:style>
  <w:style w:type="table" w:styleId="Tablaconcuadrcula">
    <w:name w:val="Table Grid"/>
    <w:basedOn w:val="Tablanormal"/>
    <w:uiPriority w:val="59"/>
    <w:rsid w:val="00F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E7A"/>
  </w:style>
  <w:style w:type="paragraph" w:styleId="Prrafodelista">
    <w:name w:val="List Paragraph"/>
    <w:basedOn w:val="Normal"/>
    <w:uiPriority w:val="34"/>
    <w:qFormat/>
    <w:rsid w:val="00E67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Marisol Hinojosa</cp:lastModifiedBy>
  <cp:revision>5</cp:revision>
  <cp:lastPrinted>2019-01-17T13:48:00Z</cp:lastPrinted>
  <dcterms:created xsi:type="dcterms:W3CDTF">2020-03-16T13:54:00Z</dcterms:created>
  <dcterms:modified xsi:type="dcterms:W3CDTF">2020-03-16T16:12:00Z</dcterms:modified>
</cp:coreProperties>
</file>